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2" w:firstLine="0"/>
        <w:jc w:val="left"/>
        <w:rPr/>
      </w:pPr>
      <w:r>
        <w:rPr>
          <w:noProof/>
        </w:rPr>
        <w:pict>
          <v:shape id="imagerId8" type="#_x0000_t75" style="position:absolute;margin-left:263pt;margin-top:39pt;width:77pt;height:55pt;z-index:-2516577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96pt;margin-top:0pt;width:1.30298pt;height:207pt;z-index:-2516577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63pt;width:597.303pt;height:281.673pt;z-index:-2516577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99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7pt;width:15.565pt;height:42.52pt;z-index:-251657987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78" coordsize="510,518" o:spt="12" path="m 0,518 l 0,518,510,518 l 510,518,510,0 l 510,0,0,0 l 0,0,0,518e x">
            <v:stroke joinstyle="miter"/>
          </v:shapetype>
          <v:shape id="WS_polygon78" type="polygon78" style="position:absolute;left:0;text-align:left;margin-left:215.88pt;margin-top:314.005pt;width:5.10001pt;height:5.18201pt;z-index:-2516579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9" coordsize="485,486" o:spt="12" path="m 436,98 c 436,98,439,94,442,91,445,87,448,83,451,80,454,76,457,72,460,67,462,63,465,59,468,55,470,51,472,47,474,43,476,39,478,35,480,31,482,27,483,24,484,20&#10; l 484,20,484,21 l 484,21,485,0 l 485,0,462,4 l 462,4,463,4 c 463,4,460,5,456,7,453,8,449,10,445,12,441,14,437,16,433,18,429,21,426,23,422,25,418,28,414,31,410,34,406,36,402,39,399,42,395,45,392,48,389,51&#10; c 389,51,386,54,382,57,379,60,375,63,372,66,368,70,364,73,361,77,357,81,353,85,349,89,345,93,341,97,336,101,332,105,328,110,324,114,319,119,315,123,310,128&#10; c 310,128,308,128,305,128,303,128,300,128,297,127,294,127,292,126,289,126,286,125,284,124,281,123,279,122,276,121,274,120,271,120,269,119,267,118,265,117,263,116,262,115&#10; l 262,115,240,106 l 240,106,244,102 l 244,102,246,104 l 246,104,254,96 l 254,96,243,86 l 243,86,247,77 l 247,77,237,80 l 237,80,226,69 l 226,69,219,77 l 219,77,221,79 l 221,79,210,92 l 210,92,167,72 l 167,72,173,67 l 173,67,175,69 l 175,69,182,62 l 182,62,172,51 l 172,51,175,42 l 175,42,166,45 l 166,45,155,35 l 155,35,148,42 l 148,42,150,44 l 150,44,137,59 l 137,59,54,21 c 54,21,52,20,49,19,46,18,43,18,39,18,36,18,32,18,28,18,25,19,21,19,18,20,15,21,12,22,9,22,6,23,4,23,2,24,1,24,0,25,0,25&#10; l 0,25,243,201 c 243,201,239,205,236,209,232,214,228,218,224,223,220,228,216,232,212,237,207,242,203,247,199,252,195,257,190,263,186,268,181,273,177,278,173,283,168,289,164,294,160,299&#10; l 160,299,54,273 l 54,273,42,285 l 42,285,114,357 l 114,357,106,367 l 106,367,110,370 l 110,370,101,379 l 101,379,108,386 l 108,386,116,377 l 116,377,120,381 l 120,381,130,373 l 130,373,202,445 l 202,445,214,433 l 214,433,188,327 c 188,327,193,323,198,318,203,314,208,310,214,305,219,301,224,297,229,292,234,288,239,284,244,279,249,275,254,271,259,267,264,263,268,259,273,255,277,251,281,248,285,244&#10; l 285,244,461,486 c 461,486,461,485,461,484,462,483,462,481,463,479,463,477,464,474,465,471,465,468,466,464,467,461,467,457,467,454,468,450,468,446,468,443,467,440,467,437,466,434,464,431&#10; l 464,431,427,349 l 427,349,441,336 l 441,336,443,338 l 443,338,451,330 l 451,330,440,320 l 440,320,444,310 l 444,310,434,314 l 434,314,424,303 l 424,303,416,311 l 416,311,418,313 l 418,313,413,318 l 413,318,394,276 l 394,276,408,263 l 408,263,410,265 l 410,265,417,258 l 417,258,407,247 l 407,247,410,238 l 410,238,400,241 l 400,241,390,231 l 390,231,382,238 l 382,238,384,240 l 384,240,380,245 l 380,245,370,224 c 370,224,369,222,369,221,368,219,367,217,366,215,365,212,364,210,364,208,363,206,362,203,361,201,360,198,360,196,359,193,359,190,358,188,358,185,358,183,357,180,357,177&#10; c 357,177,362,173,367,169,371,164,376,160,380,155,385,151,389,147,393,143,397,139,402,134,405,130,409,127,413,123,417,119,420,115,424,111,427,108,430,104,433,101,436,98&#10;e x">
            <v:stroke joinstyle="miter"/>
          </v:shapetype>
          <v:shape id="WS_polygon79" type="polygon79" style="position:absolute;left:0;text-align:left;margin-left:215.88pt;margin-top:314.293pt;width:4.84801pt;height:4.85599pt;z-index:-25165791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1" coordsize="510,518" o:spt="12" path="m 0,518 l 0,518,510,518 l 510,518,510,0 l 510,0,0,0 l 0,0,0,518e x">
            <v:stroke joinstyle="miter"/>
          </v:shapetype>
          <v:shape id="WS_polygon161" type="polygon161" style="position:absolute;left:0;text-align:left;margin-left:400.605pt;margin-top:433.505pt;width:5.10001pt;height:5.18201pt;z-index:-251657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2" coordsize="485,486" o:spt="12" path="m 436,98 c 436,98,439,94,442,91,445,87,448,83,451,80,454,76,457,72,460,67,462,63,465,59,468,55,470,51,472,47,474,43,476,39,478,35,480,31,482,27,483,24,484,20&#10; l 484,20,484,21 l 484,21,485,0 l 485,0,462,4 l 462,4,463,4 c 463,4,460,5,456,7,453,8,449,10,445,12,441,14,437,16,433,18,429,21,426,23,422,25,418,28,414,31,410,34,406,36,402,39,399,42,395,45,392,48,389,51&#10; c 389,51,386,54,382,57,379,60,375,63,372,66,368,70,364,73,361,77,357,81,353,85,349,89,345,93,341,97,336,101,332,105,328,110,324,114,319,119,315,123,311,128&#10; c 311,128,308,128,305,128,303,128,300,128,297,127,294,127,292,126,289,126,286,125,284,124,281,123,279,122,276,121,274,120,271,120,269,119,267,118,265,117,263,116,262,115&#10; l 262,115,240,106 l 240,106,244,102 l 244,102,246,104 l 246,104,254,96 l 254,96,243,86 l 243,86,247,77 l 247,77,237,80 l 237,80,226,69 l 226,69,219,77 l 219,77,221,79 l 221,79,210,92 l 210,92,167,72 l 167,72,173,67 l 173,67,175,69 l 175,69,182,62 l 182,62,172,51 l 172,51,175,42 l 175,42,166,45 l 166,45,155,35 l 155,35,148,42 l 148,42,150,44 l 150,44,137,59 l 137,59,54,21 c 54,21,52,20,49,19,46,18,43,18,39,18,36,18,32,18,28,18,25,19,21,19,18,20,15,21,12,22,9,22,6,23,4,23,2,24,1,24,0,25,0,25&#10; l 0,25,243,201 c 243,201,239,205,236,209,232,214,228,218,224,223,220,228,216,232,212,237,207,242,203,247,199,252,195,257,190,263,186,268,181,273,177,278,173,283,168,289,164,294,160,299&#10; l 160,299,54,273 l 54,273,42,285 l 42,285,114,357 l 114,357,106,367 l 106,367,110,370 l 110,370,101,379 l 101,379,108,386 l 108,386,116,377 l 116,377,120,381 l 120,381,130,373 l 130,373,202,445 l 202,445,214,433 l 214,433,188,327 c 188,327,193,323,198,318,203,314,208,310,214,305,219,301,224,297,229,292,234,288,239,284,244,279,249,275,254,271,259,267,264,263,268,259,273,255,277,251,281,248,286,244&#10; l 286,244,461,486 c 461,486,461,485,461,484,462,483,462,481,463,479,463,477,464,474,465,471,465,468,466,464,467,461,467,457,467,454,468,450,468,446,468,443,467,440,467,437,466,434,464,431&#10; l 464,431,427,349 l 427,349,442,336 l 442,336,443,338 l 443,338,451,330 l 451,330,440,320 l 440,320,444,310 l 444,310,434,314 l 434,314,424,303 l 424,303,416,311 l 416,311,418,313 l 418,313,413,318 l 413,318,394,276 l 394,276,408,263 l 408,263,410,265 l 410,265,417,258 l 417,258,407,247 l 407,247,410,238 l 410,238,401,241 l 401,241,390,231 l 390,231,382,238 l 382,238,384,240 l 384,240,380,245 l 380,245,370,224 c 370,224,369,222,369,221,368,219,367,217,366,215,365,212,364,210,364,208,363,206,362,203,361,201,360,198,360,196,359,193,359,190,358,188,358,185,358,183,357,180,357,177&#10; c 357,177,362,173,367,169,371,164,376,160,380,155,385,151,389,147,393,143,397,139,402,135,405,131,409,127,413,123,417,119,420,115,424,111,427,108,430,104,433,101,436,98&#10;e x">
            <v:stroke joinstyle="miter"/>
          </v:shapetype>
          <v:shape id="WS_polygon162" type="polygon162" style="position:absolute;left:0;text-align:left;margin-left:400.604pt;margin-top:433.793pt;width:4.84799pt;height:4.85599pt;z-index:-25165783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5" coordsize="5708,3387" o:spt="12" path="m 0,3385 l 0,3385,5707,3387 l 5707,3387,5708,2 l 5708,2,1,0 l 1,0,0,3385e x">
            <v:stroke joinstyle="miter"/>
          </v:shapetype>
          <v:shape id="WS_polygon195" type="polygon195" style="position:absolute;left:0;text-align:left;margin-left:272.667pt;margin-top:42.209pt;width:57.081pt;height:33.867pt;z-index:-25165779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96" coordsize="2523,2237" o:spt="12" path="m 906,881 l 906,881,0,880 l 0,880,745,1372 l 745,1372,429,2236 l 429,2236,1226,1697 l 1226,1697,2034,2237 l 2034,2237,1710,1383 l 1710,1383,2523,881 l 2523,881,1539,881 l 1539,881,1219,0 l 1219,0,906,881e x">
            <v:stroke joinstyle="miter"/>
          </v:shapetype>
          <v:shape id="WS_polygon196" type="polygon196" style="position:absolute;left:0;text-align:left;margin-left:287.847pt;margin-top:47.534pt;width:25.227pt;height:22.367pt;z-index:-251657796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210" coordsize="20632,130" o:spt="12" path="m 50,50 l 50,50,20582,50e">
            <v:stroke joinstyle="miter"/>
          </v:shapetype>
          <v:shape id="WS_polygon210" type="polygon210" style="position:absolute;left:0;text-align:left;margin-left:190.492pt;margin-top:201.455pt;width:206.323pt;height:1.3pt;z-index:210;mso-position-horizontal-relative:page;mso-position-vertical-relative:page" strokecolor="#93959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10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2"/>
        <w:rPr/>
      </w:pPr>
    </w:p>
    <w:p w:rsidR="005A76FB" w:rsidRDefault="005A76FB" w:rsidP="005A76FB">
      <w:pPr>
        <w:spacing w:before="0" w:after="0" w:lineRule="exact" w:line="464"/>
        <w:ind w:firstLine="0" w:left="1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578" w:left="2867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Vietnam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fantástico</w:t>
      </w:r>
    </w:p>
    <w:p w:rsidR="005A76FB" w:rsidRDefault="005A76FB" w:rsidP="005A76FB">
      <w:pPr>
        <w:spacing w:before="0" w:after="0" w:line="261" w:lineRule="exact"/>
        <w:ind w:firstLine="0" w:left="2867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</w:t>
      </w:r>
    </w:p>
    <w:p w:rsidR="005A76FB" w:rsidRDefault="005A76FB" w:rsidP="005A76FB">
      <w:pPr>
        <w:spacing w:before="0" w:after="0" w:lineRule="exact" w:line="240"/>
        <w:ind w:firstLine="0" w:left="2867"/>
        <w:rPr/>
      </w:pPr>
    </w:p>
    <w:p w:rsidR="005A76FB" w:rsidRDefault="005A76FB" w:rsidP="005A76FB">
      <w:pPr>
        <w:spacing w:before="0" w:after="0" w:line="329" w:lineRule="exact"/>
        <w:ind w:firstLine="71" w:left="2867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1.410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1"/>
          <w:w w:val="100"/>
        </w:rPr>
        <w:t> </w:t>
      </w:r>
      <w:r>
        <w:rPr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6"/>
        </w:rPr>
        <w:t>$</w:t>
      </w:r>
    </w:p>
    <w:p w:rsidR="005A76FB" w:rsidRDefault="005A76FB" w:rsidP="005A76FB">
      <w:pPr>
        <w:spacing w:before="0" w:after="0" w:line="351" w:lineRule="exact"/>
        <w:ind w:firstLine="285" w:left="2867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Mausoleo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Minh-Pagoda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Quoc-Crucero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Bahía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Halong-Pagoda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Thien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Mu</w:t>
      </w:r>
    </w:p>
    <w:p w:rsidR="005A76FB" w:rsidRDefault="005A76FB" w:rsidP="005A76FB">
      <w:pPr>
        <w:spacing w:before="0" w:after="0" w:line="303" w:lineRule="exact"/>
        <w:ind w:firstLine="1206" w:left="28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9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4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06" w:left="2867"/>
        <w:rPr/>
      </w:pPr>
    </w:p>
    <w:p w:rsidR="005A76FB" w:rsidRDefault="005A76FB" w:rsidP="005A76FB">
      <w:pPr>
        <w:spacing w:before="0" w:after="0" w:lineRule="exact" w:line="431"/>
        <w:ind w:firstLine="1206" w:left="28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5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HANOI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Hanoi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Hanoi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capi-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posee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Su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arquitectónicos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arbolados,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bulevares,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sus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bulliciosos,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vida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gastronomía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atraen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visitantes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urbe.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mezclan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estarán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disponibles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14.00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6"/>
        </w:rPr>
        <w:t>(Jueves)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HANOI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ca-</w:t>
      </w:r>
    </w:p>
    <w:p w:rsidR="005A76FB" w:rsidRDefault="005A76FB" w:rsidP="005A76FB">
      <w:pPr>
        <w:spacing w:before="0" w:after="0" w:line="171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Mausoleo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Ho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Chi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Minh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(exterior),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historia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reciente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momiﬁcados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moderno,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faraónico.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Pagoda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6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solo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Pilar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pintoresco,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ﬂores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loto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Literatura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como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“Van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Mieu”.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joya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antiguo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venerado,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1070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para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rendir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tributo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Confucio.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célebre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canti-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sabios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eruditos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aulas.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Etnología.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ricks-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haw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Hanoi.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(Viernes)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HANOI-BAHIA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5"/>
        </w:rPr>
        <w:t>HALONG: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Crucero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carretera,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atravesando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bañadas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arrozales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paisaje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delicioso,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Chay,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Humani-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día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completo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islotes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cubiertos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vege-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juncos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sampanes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surcando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espléndida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bahia,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cristalinas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esme-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raldas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Tonking,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recrea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maravillas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dotadas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innumerables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modeladas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olas.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7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incluidos.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bordo.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5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5"/>
        </w:rPr>
        <w:t>BAHIA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HALONG-HANOI-DA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NANG-HOI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6"/>
        </w:rPr>
        <w:t>AN</w:t>
      </w:r>
    </w:p>
    <w:p w:rsidR="005A76FB" w:rsidRDefault="005A76FB" w:rsidP="005A76FB">
      <w:pPr>
        <w:spacing w:before="0" w:after="0" w:line="171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brunch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Bahía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Trieu,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doméstico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5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coqueta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1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blación,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convirtió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2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sudeste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asiá-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ninguna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vietnamita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patrimonio,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Patri-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5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6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descubriremos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7"/>
        </w:rPr>
        <w:t>An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mercaderes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instalaron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esplendor,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pagoda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curioso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japone-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8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monumento,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creado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1593,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declarado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Patrimonio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1999.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personales.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AN-HUE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1993.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restau-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Imperial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local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1802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1945,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mucho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cultural,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educativo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nación.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perímetro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km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impresiona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mucho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decoración,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detalles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dispone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complejo.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5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(Song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Thien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Mu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celeste).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imágenes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celebres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identidad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Hue.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Emperadores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Minh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Mang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7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5"/>
        </w:rPr>
        <w:t>Khai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5"/>
        </w:rPr>
        <w:t>Dinh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mausoleos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estanques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ediﬁcios.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5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HUE-HO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0"/>
        </w:rPr>
        <w:t>MINH</w:t>
      </w:r>
    </w:p>
    <w:p w:rsidR="005A76FB" w:rsidRDefault="005A76FB" w:rsidP="005A76FB">
      <w:pPr>
        <w:spacing w:before="0" w:after="0" w:line="182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3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Saigón,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millones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habitantes,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palpar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autentico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vietnamita.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local.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ciudad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comenzando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Correos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presidencial.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Hau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termina-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chino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Cholon.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3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6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1"/>
        </w:rPr>
        <w:t>MINH-MY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THO-HO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0"/>
        </w:rPr>
        <w:t>MINH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Delta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Mekong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estrechos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frutales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contrastan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Mekong.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3" w:equalWidth="0">
            <w:col w:w="3800" w:space="0"/>
            <w:col w:w="3694" w:space="0"/>
            <w:col w:w="37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0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1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1pt;margin-top:0pt;width:382pt;height:207pt;z-index:-25165675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63pt;width:2pt;height:281.673pt;z-index:-25165675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9pt;margin-top:594pt;width:354pt;height:205pt;z-index:-25165675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8pt;margin-top:0pt;width:199.303pt;height:844.673pt;z-index:-25165674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3" coordsize="6236,2690" o:spt="12" path="m 0,2690 l 0,2690,6236,2690 l 6236,2690,6236,0 l 6236,0,0,0 l 0,0,0,2690e x">
            <v:stroke joinstyle="miter"/>
          </v:shapetype>
          <v:shape id="WS_polygon3" type="polygon3" style="position:absolute;left:0;text-align:left;margin-left:269.266pt;margin-top:817.769pt;width:62.362pt;height:26.904pt;z-index:-25165716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1" coordsize="16683,120" o:spt="12" path="m 50,50 l 50,50,16633,50e">
            <v:stroke joinstyle="miter"/>
          </v:shapetype>
          <v:shape id="WS_polygon71" type="polygon71" style="position:absolute;left:0;text-align:left;margin-left:213.962pt;margin-top:236.352pt;width:166.827pt;height:1.2pt;z-index: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" coordsize="6803,284" o:spt="12" path="m 0,142 l 0,142,6803,142e">
            <v:stroke joinstyle="miter"/>
          </v:shapetype>
          <v:shape id="WS_polygon73" type="polygon73" style="position:absolute;left:0;text-align:left;margin-left:239.557pt;margin-top:236.94pt;width:68.031pt;height:2.83501pt;z-index:73;mso-position-horizontal-relative:page;mso-position-vertical-relative:page" strokecolor="#ed1c24" strokeweight="3pt">
            <v:fill opacity="0"/>
          </v:shape>
        </w:pict>
      </w:r>
      <w:r>
        <w:rPr>
          <w:noProof/>
        </w:rPr>
        <w:pict>
          <v:shapetype id="polygon138" coordsize="4352,120" o:spt="12" path="m 50,50 l 50,50,4302,50e">
            <v:stroke joinstyle="miter"/>
          </v:shapetype>
          <v:shape id="WS_polygon138" type="polygon138" style="position:absolute;left:0;text-align:left;margin-left:29.238pt;margin-top:484.435pt;width:43.52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807,100" o:spt="12" path="m 50,50 l 50,50,2318,50 l 2318,50,9631,50 l 9631,50,11757,50e">
            <v:stroke joinstyle="miter"/>
          </v:shapetype>
          <v:shape id="WS_polygon139" type="polygon139" style="position:absolute;left:0;text-align:left;margin-left:71.758pt;margin-top:484.435pt;width:118.071pt;height: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4352,120" o:spt="12" path="m 50,50 l 50,50,4302,50e">
            <v:stroke joinstyle="miter"/>
          </v:shapetype>
          <v:shape id="WS_polygon140" type="polygon140" style="position:absolute;left:0;text-align:left;margin-left:29.238pt;margin-top:527.629pt;width:43.52pt;height:1.2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807,100" o:spt="12" path="m 50,50 l 50,50,2318,50 l 2318,50,9631,50 l 9631,50,11757,50e">
            <v:stroke joinstyle="miter"/>
          </v:shapetype>
          <v:shape id="WS_polygon141" type="polygon141" style="position:absolute;left:0;text-align:left;margin-left:71.758pt;margin-top:527.629pt;width:118.071pt;height: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4352,120" o:spt="12" path="m 50,50 l 50,50,4302,50e">
            <v:stroke joinstyle="miter"/>
          </v:shapetype>
          <v:shape id="WS_polygon142" type="polygon142" style="position:absolute;left:0;text-align:left;margin-left:29.238pt;margin-top:571.39pt;width:43.52pt;height:1.2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1807,100" o:spt="12" path="m 50,50 l 50,50,2318,50 l 2318,50,9631,50 l 9631,50,11757,50e">
            <v:stroke joinstyle="miter"/>
          </v:shapetype>
          <v:shape id="WS_polygon143" type="polygon143" style="position:absolute;left:0;text-align:left;margin-left:71.758pt;margin-top:571.39pt;width:118.071pt;height:1pt;z-index:1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4352,120" o:spt="12" path="m 50,50 l 50,50,4302,50e">
            <v:stroke joinstyle="miter"/>
          </v:shapetype>
          <v:shape id="WS_polygon144" type="polygon144" style="position:absolute;left:0;text-align:left;margin-left:29.238pt;margin-top:398.047pt;width:43.52pt;height:1.2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5" coordsize="11807,100" o:spt="12" path="m 50,50 l 50,50,2318,50 l 2318,50,9631,50 l 9631,50,11757,50e">
            <v:stroke joinstyle="miter"/>
          </v:shapetype>
          <v:shape id="WS_polygon145" type="polygon145" style="position:absolute;left:0;text-align:left;margin-left:71.758pt;margin-top:398.047pt;width:118.071pt;height:1pt;z-index:1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6" coordsize="4352,120" o:spt="12" path="m 50,50 l 50,50,4302,50e">
            <v:stroke joinstyle="miter"/>
          </v:shapetype>
          <v:shape id="WS_polygon146" type="polygon146" style="position:absolute;left:0;text-align:left;margin-left:29.238pt;margin-top:441.241pt;width:43.52pt;height:1.2pt;z-index:1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7" coordsize="11807,100" o:spt="12" path="m 50,50 l 50,50,2318,50 l 2318,50,9631,50 l 9631,50,11757,50e">
            <v:stroke joinstyle="miter"/>
          </v:shapetype>
          <v:shape id="WS_polygon147" type="polygon147" style="position:absolute;left:0;text-align:left;margin-left:71.758pt;margin-top:441.241pt;width:118.071pt;height:1pt;z-index:1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8" coordsize="16059,120" o:spt="12" path="m 50,50 l 50,50,16009,50e">
            <v:stroke joinstyle="miter"/>
          </v:shapetype>
          <v:shape id="WS_polygon148" type="polygon148" style="position:absolute;left:0;text-align:left;margin-left:29.238pt;margin-top:346.477pt;width:160.591pt;height:1.2pt;z-index: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9638,283" o:spt="12" path="m 0,142 l 0,142,9638,142e">
            <v:stroke joinstyle="miter"/>
          </v:shapetype>
          <v:shape id="WS_polygon150" type="polygon150" style="position:absolute;left:0;text-align:left;margin-left:47.746pt;margin-top:347.065pt;width:96.378pt;height:2.83499pt;z-index:150;mso-position-horizontal-relative:page;mso-position-vertical-relative:page" strokecolor="#ed1c24" strokeweight="3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tropicales,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auténtico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Minh,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pagoda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Vinh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Trang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Kh’mer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2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8"/>
          <w:noProof w:val="true"/>
          <w:spacing w:val="-7"/>
        </w:rPr>
        <w:t>(Viernes)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3"/>
        </w:rPr>
        <w:t>HO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1"/>
        </w:rPr>
        <w:t>CHI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3"/>
          <w:noProof w:val="true"/>
          <w:spacing w:val="-2"/>
        </w:rPr>
        <w:t>MINH-ESPAÑA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2"/>
        </w:rPr>
        <w:t>buffet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3"/>
          <w:noProof w:val="true"/>
          <w:spacing w:val="-3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1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7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9" w:lineRule="exact"/>
        <w:ind w:firstLine="340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tabs>
          <w:tab w:val="left" w:pos="910"/>
          <w:tab w:val="left" w:pos="2872"/>
        </w:tabs>
        <w:spacing w:before="0" w:after="0" w:line="141" w:lineRule="exact"/>
        <w:ind w:firstLine="28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HANOI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Nikko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hotelnikkohanoi.com.vn</w:t>
      </w:r>
    </w:p>
    <w:p w:rsidR="005A76FB" w:rsidRDefault="005A76FB" w:rsidP="005A76FB">
      <w:pPr>
        <w:tabs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Thien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Thai</w:t>
      </w:r>
      <w:r>
        <w:rPr w:spacing="93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thienthaihotel.com</w:t>
      </w:r>
    </w:p>
    <w:p w:rsidR="005A76FB" w:rsidRDefault="005A76FB" w:rsidP="005A76FB">
      <w:pPr>
        <w:tabs>
          <w:tab w:val="left" w:pos="1364"/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 w:spacing="12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7"/>
        </w:rPr>
        <w:t>Centre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7"/>
        </w:rPr>
        <w:t>Point</w:t>
      </w:r>
      <w:r>
        <w:rPr w:spacing="81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centrepointhanoihotel.com</w:t>
      </w:r>
    </w:p>
    <w:p w:rsidR="005A76FB" w:rsidRDefault="005A76FB" w:rsidP="005A76FB">
      <w:pPr>
        <w:tabs>
          <w:tab w:val="left" w:pos="910"/>
          <w:tab w:val="left" w:pos="2872"/>
        </w:tabs>
        <w:spacing w:before="0" w:after="0" w:line="204" w:lineRule="exact"/>
        <w:ind w:firstLine="28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HALONG</w:t>
      </w:r>
      <w:r>
        <w:rPr w:spacing="30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Indochina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Sails</w:t>
      </w:r>
      <w:r>
        <w:rPr w:spacing="6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indochinasails.com</w:t>
      </w:r>
    </w:p>
    <w:p w:rsidR="005A76FB" w:rsidRDefault="005A76FB" w:rsidP="005A76FB">
      <w:pPr>
        <w:tabs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Calypso</w:t>
      </w:r>
      <w:r>
        <w:rPr w:spacing="105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orientalsails.com</w:t>
      </w:r>
    </w:p>
    <w:p w:rsidR="005A76FB" w:rsidRDefault="005A76FB" w:rsidP="005A76FB">
      <w:pPr>
        <w:tabs>
          <w:tab w:val="left" w:pos="1364"/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 w:spacing="12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6"/>
        </w:rPr>
        <w:t>Majestic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Cruise</w:t>
      </w:r>
      <w:r>
        <w:rPr w:spacing="6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halongmajesticcruise.com</w:t>
      </w:r>
    </w:p>
    <w:p w:rsidR="005A76FB" w:rsidRDefault="005A76FB" w:rsidP="005A76FB">
      <w:pPr>
        <w:tabs>
          <w:tab w:val="left" w:pos="910"/>
          <w:tab w:val="left" w:pos="2872"/>
        </w:tabs>
        <w:spacing w:before="0" w:after="0" w:line="204" w:lineRule="exact"/>
        <w:ind w:firstLine="28" w:left="60"/>
        <w:jc w:val="left"/>
        <w:rPr/>
      </w:pP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HOI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AN</w:t>
      </w:r>
      <w:r>
        <w:rPr w:spacing="3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Golden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Sand</w:t>
      </w:r>
      <w:r>
        <w:rPr w:spacing="78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goldensandhoian.com</w:t>
      </w:r>
    </w:p>
    <w:p w:rsidR="005A76FB" w:rsidRDefault="005A76FB" w:rsidP="005A76FB">
      <w:pPr>
        <w:tabs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9"/>
        </w:rPr>
        <w:t>Thanh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9"/>
        </w:rPr>
        <w:t>Binh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6"/>
        </w:rPr>
        <w:t>R.</w:t>
      </w:r>
      <w:r>
        <w:rPr w:spacing="7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88"/>
          <w:noProof w:val="true"/>
          <w:spacing w:val="-8"/>
        </w:rPr>
        <w:t>thanhbinhriversidehotel.com</w:t>
      </w:r>
    </w:p>
    <w:p w:rsidR="005A76FB" w:rsidRDefault="005A76FB" w:rsidP="005A76FB">
      <w:pPr>
        <w:tabs>
          <w:tab w:val="left" w:pos="1364"/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 w:spacing="12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9"/>
        </w:rPr>
        <w:t>Lotus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Hoi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12"/>
        </w:rPr>
        <w:t>An</w:t>
      </w:r>
      <w:r>
        <w:rPr w:spacing="7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hoianlanternhotel.com</w:t>
      </w:r>
    </w:p>
    <w:p w:rsidR="005A76FB" w:rsidRDefault="005A76FB" w:rsidP="005A76FB">
      <w:pPr>
        <w:tabs>
          <w:tab w:val="left" w:pos="910"/>
          <w:tab w:val="left" w:pos="2872"/>
        </w:tabs>
        <w:spacing w:before="0" w:after="0" w:line="204" w:lineRule="exact"/>
        <w:ind w:firstLine="28" w:left="60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HUE</w:t>
      </w:r>
      <w:r>
        <w:rPr w:spacing="5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7"/>
        </w:rPr>
        <w:t>Imperial</w:t>
      </w:r>
      <w:r>
        <w:rPr w:spacing="10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imperial-hotel.com.vn</w:t>
      </w:r>
    </w:p>
    <w:p w:rsidR="005A76FB" w:rsidRDefault="005A76FB" w:rsidP="005A76FB">
      <w:pPr>
        <w:tabs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7"/>
        </w:rPr>
        <w:t>Park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View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parkviewhotelhue.com</w:t>
      </w:r>
    </w:p>
    <w:p w:rsidR="005A76FB" w:rsidRDefault="005A76FB" w:rsidP="005A76FB">
      <w:pPr>
        <w:tabs>
          <w:tab w:val="left" w:pos="1364"/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 w:spacing="12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9"/>
        </w:rPr>
        <w:t>Duy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12"/>
        </w:rPr>
        <w:t>Tan</w:t>
      </w:r>
      <w:r>
        <w:rPr w:spacing="10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duytanhotel.com.vn</w:t>
      </w:r>
    </w:p>
    <w:p w:rsidR="005A76FB" w:rsidRDefault="005A76FB" w:rsidP="005A76FB">
      <w:pPr>
        <w:tabs>
          <w:tab w:val="left" w:pos="2872"/>
        </w:tabs>
        <w:spacing w:before="0" w:after="0" w:line="204" w:lineRule="exact"/>
        <w:ind w:firstLine="28" w:left="60"/>
        <w:jc w:val="left"/>
        <w:rPr/>
      </w:pP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0"/>
          <w:noProof w:val="true"/>
          <w:spacing w:val="-4"/>
        </w:rPr>
        <w:t>HO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0"/>
          <w:noProof w:val="true"/>
          <w:spacing w:val="-2"/>
        </w:rPr>
        <w:t>CHI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0"/>
          <w:noProof w:val="true"/>
          <w:spacing w:val="-1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7"/>
        </w:rPr>
        <w:t>Equatorial</w:t>
      </w:r>
      <w:r>
        <w:rPr w:spacing="94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85"/>
          <w:noProof w:val="true"/>
          <w:spacing w:val="-10"/>
        </w:rPr>
        <w:t>hochiminhcity.equatorial.com</w:t>
      </w:r>
    </w:p>
    <w:p w:rsidR="005A76FB" w:rsidRDefault="005A76FB" w:rsidP="005A76FB">
      <w:pPr>
        <w:tabs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Muong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9"/>
        </w:rPr>
        <w:t>Thanh</w:t>
      </w:r>
      <w:r>
        <w:rPr w:spacing="73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muongthanh.com</w:t>
      </w:r>
    </w:p>
    <w:p w:rsidR="005A76FB" w:rsidRDefault="005A76FB" w:rsidP="005A76FB">
      <w:pPr>
        <w:tabs>
          <w:tab w:val="left" w:pos="1364"/>
          <w:tab w:val="left" w:pos="2872"/>
        </w:tabs>
        <w:spacing w:before="0" w:after="0" w:line="153" w:lineRule="exact"/>
        <w:ind w:firstLine="85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</w:t>
      </w:r>
      <w:r>
        <w:rPr w:spacing="12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Queen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12"/>
        </w:rPr>
        <w:t>Ann</w:t>
      </w:r>
      <w:r>
        <w:rPr w:spacing="8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18" w:lineRule="exact"/>
        <w:ind w:firstLine="1304" w:left="60"/>
        <w:jc w:val="left"/>
        <w:rPr/>
      </w:pP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queenannhotelvn.com</w:t>
      </w:r>
    </w:p>
    <w:p w:rsidR="005A76FB" w:rsidRDefault="005A76FB" w:rsidP="005A76FB">
      <w:pPr>
        <w:spacing w:before="0" w:after="0" w:lineRule="exact" w:line="240"/>
        <w:ind w:firstLine="130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Rule="exact" w:line="240"/>
        <w:ind w:firstLine="1304" w:left="60"/>
        <w:rPr/>
      </w:pPr>
    </w:p>
    <w:p w:rsidR="005A76FB" w:rsidRDefault="005A76FB" w:rsidP="005A76FB">
      <w:pPr>
        <w:spacing w:before="0" w:after="0" w:line="298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Hanoi,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</w:t>
      </w:r>
    </w:p>
    <w:p w:rsidR="005A76FB" w:rsidRDefault="005A76FB" w:rsidP="005A76FB">
      <w:pPr>
        <w:spacing w:before="0" w:after="0" w:line="156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asitencia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inglesa).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brunch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Hanoi: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Kiem,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(exterior),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Pilar,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Literatura,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Halong: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Halong.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Hue: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Chamg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Dinh.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An: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japonés,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China.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Minh: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Trang.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Tho: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Mekong.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20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10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09" w:lineRule="exact"/>
        <w:ind w:firstLine="20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Hanoi</w:t>
      </w:r>
    </w:p>
    <w:p w:rsidR="005A76FB" w:rsidRDefault="005A76FB" w:rsidP="005A76FB">
      <w:pPr>
        <w:spacing w:before="0" w:after="0" w:lineRule="exact" w:line="240"/>
        <w:ind w:firstLine="2005"/>
        <w:rPr/>
      </w:pPr>
    </w:p>
    <w:p w:rsidR="005A76FB" w:rsidRDefault="005A76FB" w:rsidP="005A76FB">
      <w:pPr>
        <w:spacing w:before="0" w:after="0" w:line="163" w:lineRule="exact"/>
        <w:ind w:firstLine="19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0"/>
          <w:w w:val="100"/>
        </w:rPr>
        <w:t>Halong</w:t>
      </w:r>
    </w:p>
    <w:p w:rsidR="005A76FB" w:rsidRDefault="005A76FB" w:rsidP="005A76FB">
      <w:pPr>
        <w:spacing w:before="0" w:after="0" w:line="275" w:lineRule="exact"/>
        <w:ind w:firstLine="1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5"/>
        </w:rPr>
        <w:t>LAOS</w:t>
      </w:r>
    </w:p>
    <w:p w:rsidR="005A76FB" w:rsidRDefault="005A76FB" w:rsidP="005A76FB">
      <w:pPr>
        <w:spacing w:before="0" w:after="0" w:line="166" w:lineRule="exact"/>
        <w:ind w:firstLine="2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Hue</w:t>
      </w:r>
    </w:p>
    <w:p w:rsidR="005A76FB" w:rsidRDefault="005A76FB" w:rsidP="005A76FB">
      <w:pPr>
        <w:spacing w:before="0" w:after="0" w:line="174" w:lineRule="exact"/>
        <w:ind w:firstLine="11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6"/>
        </w:rPr>
        <w:t>THAILANDIA</w:t>
      </w:r>
    </w:p>
    <w:p w:rsidR="005A76FB" w:rsidRDefault="005A76FB" w:rsidP="005A76FB">
      <w:pPr>
        <w:spacing w:before="0" w:after="0" w:line="21" w:lineRule="exact"/>
        <w:ind w:firstLine="24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236" w:lineRule="exact"/>
        <w:ind w:firstLine="25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d67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280" w:lineRule="exact"/>
        <w:ind w:firstLine="15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81600952"/>
          <w:color w:val="6d7b5c"/>
          <w:w w:val="95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188" w:lineRule="exact"/>
        <w:ind w:firstLine="2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d67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2186"/>
        <w:rPr/>
      </w:pPr>
    </w:p>
    <w:p w:rsidR="005A76FB" w:rsidRDefault="005A76FB" w:rsidP="005A76FB">
      <w:pPr>
        <w:spacing w:before="0" w:after="0" w:lineRule="exact" w:line="240"/>
        <w:ind w:firstLine="2186"/>
        <w:rPr/>
      </w:pPr>
    </w:p>
    <w:p w:rsidR="005A76FB" w:rsidRDefault="005A76FB" w:rsidP="005A76FB">
      <w:pPr>
        <w:spacing w:before="0" w:after="0" w:lineRule="exact" w:line="240"/>
        <w:ind w:firstLine="2186"/>
        <w:rPr/>
      </w:pPr>
    </w:p>
    <w:p w:rsidR="005A76FB" w:rsidRDefault="005A76FB" w:rsidP="005A76FB">
      <w:pPr>
        <w:spacing w:before="0" w:after="0" w:lineRule="exact" w:line="240"/>
        <w:ind w:firstLine="2186"/>
        <w:rPr/>
      </w:pPr>
    </w:p>
    <w:p w:rsidR="005A76FB" w:rsidRDefault="005A76FB" w:rsidP="005A76FB">
      <w:pPr>
        <w:spacing w:before="0" w:after="0" w:line="255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Hanoi</w:t>
      </w:r>
    </w:p>
    <w:p w:rsidR="005A76FB" w:rsidRDefault="005A76FB" w:rsidP="005A76FB">
      <w:pPr>
        <w:spacing w:before="0" w:after="0" w:line="293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1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5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4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25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40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Extra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355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1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pax)</w:t>
      </w:r>
    </w:p>
    <w:p w:rsidR="005A76FB" w:rsidRDefault="005A76FB" w:rsidP="005A76FB">
      <w:pPr>
        <w:spacing w:before="0" w:after="0" w:lineRule="exact" w:line="240"/>
        <w:ind w:firstLine="284"/>
        <w:rPr/>
      </w:pPr>
    </w:p>
    <w:p w:rsidR="005A76FB" w:rsidRDefault="005A76FB" w:rsidP="005A76FB">
      <w:pPr>
        <w:spacing w:before="0" w:after="0" w:line="12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8"/>
          <w:noProof w:val="true"/>
          <w:spacing w:val="-4"/>
        </w:rPr>
        <w:t>Hoteles 3*</w:t>
      </w:r>
    </w:p>
    <w:p w:rsidR="005A76FB" w:rsidRDefault="005A76FB" w:rsidP="005A76FB">
      <w:pPr>
        <w:tabs>
          <w:tab w:val="left" w:pos="2530"/>
        </w:tabs>
        <w:spacing w:before="0" w:after="0" w:line="18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1.410</w:t>
      </w:r>
    </w:p>
    <w:p w:rsidR="005A76FB" w:rsidRDefault="005A76FB" w:rsidP="005A76FB">
      <w:pPr>
        <w:tabs>
          <w:tab w:val="left" w:pos="2530"/>
        </w:tabs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395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50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130</w:t>
      </w:r>
    </w:p>
    <w:p w:rsidR="005A76FB" w:rsidRDefault="005A76FB" w:rsidP="005A76FB">
      <w:pPr>
        <w:spacing w:before="0" w:after="0" w:line="31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8"/>
          <w:noProof w:val="true"/>
          <w:spacing w:val="-4"/>
        </w:rPr>
        <w:t>Hoteles 4*</w:t>
      </w:r>
    </w:p>
    <w:p w:rsidR="005A76FB" w:rsidRDefault="005A76FB" w:rsidP="005A76FB">
      <w:pPr>
        <w:tabs>
          <w:tab w:val="left" w:pos="2530"/>
        </w:tabs>
        <w:spacing w:before="0" w:after="0" w:line="18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1.590</w:t>
      </w:r>
    </w:p>
    <w:p w:rsidR="005A76FB" w:rsidRDefault="005A76FB" w:rsidP="005A76FB">
      <w:pPr>
        <w:tabs>
          <w:tab w:val="left" w:pos="2530"/>
        </w:tabs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560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50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80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130</w:t>
      </w:r>
    </w:p>
    <w:p w:rsidR="005A76FB" w:rsidRDefault="005A76FB" w:rsidP="005A76FB">
      <w:pPr>
        <w:spacing w:before="0" w:after="0" w:line="31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8"/>
          <w:noProof w:val="true"/>
          <w:spacing w:val="-4"/>
        </w:rPr>
        <w:t>Hoteles 5*</w:t>
      </w:r>
    </w:p>
    <w:p w:rsidR="005A76FB" w:rsidRDefault="005A76FB" w:rsidP="005A76FB">
      <w:pPr>
        <w:tabs>
          <w:tab w:val="left" w:pos="2530"/>
        </w:tabs>
        <w:spacing w:before="0" w:after="0" w:line="18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1.825</w:t>
      </w:r>
    </w:p>
    <w:p w:rsidR="005A76FB" w:rsidRDefault="005A76FB" w:rsidP="005A76FB">
      <w:pPr>
        <w:tabs>
          <w:tab w:val="left" w:pos="2530"/>
        </w:tabs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795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65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80</w:t>
      </w:r>
    </w:p>
    <w:p w:rsidR="005A76FB" w:rsidRDefault="005A76FB" w:rsidP="005A76FB">
      <w:pPr>
        <w:tabs>
          <w:tab w:val="left" w:pos="2369"/>
        </w:tabs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4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130</w:t>
      </w:r>
    </w:p>
    <w:p w:rsidR="005A76FB" w:rsidRDefault="005A76FB" w:rsidP="005A76FB">
      <w:pPr>
        <w:spacing w:before="0" w:after="0" w:lineRule="exact" w:line="240"/>
        <w:ind w:firstLine="167"/>
        <w:rPr/>
      </w:pPr>
    </w:p>
    <w:p w:rsidR="005A76FB" w:rsidRDefault="005A76FB" w:rsidP="005A76FB">
      <w:pPr>
        <w:spacing w:before="0" w:after="0" w:lineRule="exact" w:line="240"/>
        <w:ind w:firstLine="167"/>
        <w:rPr/>
      </w:pPr>
    </w:p>
    <w:p w:rsidR="005A76FB" w:rsidRDefault="005A76FB" w:rsidP="005A76FB">
      <w:pPr>
        <w:spacing w:before="0" w:after="0" w:line="188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domésticos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8"/>
        </w:rPr>
        <w:t>(neto)</w:t>
      </w:r>
    </w:p>
    <w:p w:rsidR="005A76FB" w:rsidRDefault="005A76FB" w:rsidP="005A76FB">
      <w:pPr>
        <w:tabs>
          <w:tab w:val="left" w:pos="2530"/>
        </w:tabs>
        <w:spacing w:before="0" w:after="0" w:line="334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Hanoi-Da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150</w:t>
      </w:r>
    </w:p>
    <w:p w:rsidR="005A76FB" w:rsidRDefault="005A76FB" w:rsidP="005A76FB">
      <w:pPr>
        <w:tabs>
          <w:tab w:val="left" w:pos="2530"/>
        </w:tabs>
        <w:spacing w:before="0" w:after="0" w:line="20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Hue-Ho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150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7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conductor,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mareros.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estiman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triples.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dicha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noche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será: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$;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4*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$;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5*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(precios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netos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).</w:t>
      </w:r>
    </w:p>
    <w:p w:rsidR="005A76FB" w:rsidRDefault="005A76FB" w:rsidP="005A76FB">
      <w:pPr>
        <w:spacing w:before="0" w:after="0" w:line="16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útimo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h.</w:t>
      </w:r>
    </w:p>
    <w:p w:rsidR="005A76FB" w:rsidRDefault="005A76FB" w:rsidP="005A76FB">
      <w:pPr>
        <w:spacing w:before="0" w:after="0" w:line="16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gala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obligatoria.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3" w:equalWidth="0">
        <w:col w:w="3852" w:space="0"/>
        <w:col w:w="3845" w:space="0"/>
        <w:col w:w="35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