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3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128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26pt;z-index:-25165598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6894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242" coordsize="709,709" o:spt="12" path="m 0,709 l 0,709,709,709 l 709,709,709,0 l 709,0,0,0 l 0,0,0,709e x">
            <v:stroke joinstyle="miter"/>
          </v:shapetype>
          <v:shape id="WS_polygon242" type="polygon242" style="position:absolute;left:0;text-align:left;margin-left:29.764pt;margin-top:729.749pt;width:7.086pt;height:7.08698pt;z-index:-251656653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243" coordsize="456,456" o:spt="12" path="m 410,92 c 410,92,413,89,416,85,418,82,421,79,424,75,427,71,429,67,432,63,435,60,437,56,439,52,442,48,444,44,446,40,448,36,450,33,451,29,453,26,454,22,455,19&#10; c 455,19,455,19,455,19,455,19,455,19,455,19,455,20,455,20,455,20,455,20,455,20,455,20,455,20,455,20,455,20,455,20,455,20,455,20,455,20,455,20,455,20&#10; c 455,20,455,20,455,19,456,19,456,18,456,17,456,16,457,15,457,14,457,13,458,11,458,10,458,9,458,7,458,6,458,5,458,3,457,2,457,1,456,1,456,0&#10; c 456,0,455,0,454,0,453,0,451,0,450,0,449,0,447,0,446,0,445,0,443,0,442,1,440,1,439,2,438,2,437,2,436,3,436,3,435,3,435,3,435,3&#10; c 435,3,435,3,435,3,435,4,435,4,435,4,435,4,435,4,435,4,435,4,435,4,435,4,435,4,435,4,435,4,435,4,435,4,435,4,435,4,435,4,435,4&#10; c 435,4,432,5,429,6,425,8,422,9,418,11,415,13,411,15,407,17,404,19,400,22,396,24,392,26,389,29,385,32,382,34,378,37,375,40,372,42,369,45,366,48&#10; c 366,48,363,50,359,53,356,56,353,59,349,62,346,66,343,69,339,72,335,76,332,80,328,83,324,87,320,91,316,95,312,99,308,103,304,107,300,112,296,116,292,120&#10; c 292,120,289,120,287,120,284,120,282,120,279,120,277,119,274,119,272,118,269,117,267,117,264,116,262,115,260,114,257,113,255,112,253,112,251,111,249,110,248,109,246,109&#10; l 246,109,226,99 c 226,99,226,99,226,99,226,99,227,99,227,99,227,98,227,98,227,98,228,98,228,98,228,98,228,97,228,97,228,97,229,97,229,97,229,96,229,96,229,96,230,96&#10; l 230,96,230,96 l 230,96,231,98 l 231,98,238,91 l 238,91,229,81 l 229,81,232,72 l 232,72,223,75 l 223,75,213,65 l 213,65,206,72 l 206,72,208,74 c 208,74,207,75,207,75,206,76,206,76,205,77,205,77,204,78,204,78,203,79,203,80,202,80,202,81,201,81,201,82,200,83,199,83,199,84,198,85,198,86,197,86&#10; l 197,86,157,68 c 157,68,157,68,158,68,158,67,158,67,159,67,159,67,159,66,159,66,160,66,160,66,160,65,160,65,161,65,161,65,161,64,161,64,162,64,162,64,162,63,162,63&#10; l 162,63,164,65 l 164,65,171,58 l 171,58,161,48 l 161,48,165,39 l 165,39,156,42 l 156,42,146,33 l 146,33,139,40 l 139,40,141,41 c 141,41,140,42,140,43,139,43,138,44,138,44,137,45,137,46,136,46,136,47,135,48,134,48,134,49,133,50,133,50,132,51,131,52,131,53,130,53,129,54,129,55&#10; l 129,55,51,20 c 51,20,49,19,46,18,43,17,40,17,37,17,34,17,30,17,27,17,23,18,20,18,17,19,14,20,11,20,8,21,6,22,4,22,2,23,1,23,0,23,0,23&#10; l 0,23,228,189 c 228,189,225,193,221,197,218,201,214,205,211,210,207,214,203,218,199,223,195,228,191,233,187,237,183,242,179,247,175,252,171,257,166,262,162,266,158,271,154,276,150,281&#10; l 150,281,51,256 l 51,256,40,268 l 40,268,107,335 c 107,335,107,336,106,336,106,337,105,337,105,338,105,338,104,339,104,339,104,339,103,340,103,340,102,341,102,341,102,342,101,342,101,343,101,343,100,344,100,344,100,345&#10; l 100,345,103,348 l 103,348,95,357 l 95,357,101,362 l 101,362,109,354 l 109,354,113,358 c 113,358,113,358,114,357,114,357,115,357,115,356,116,356,116,356,117,355,117,355,118,354,118,354,119,354,119,353,119,353,120,353,120,352,121,352,121,351,122,351,122,351&#10; l 122,351,190,418 l 190,418,201,407 l 201,407,177,307 c 177,307,181,303,186,299,191,295,196,291,201,287,206,283,211,279,215,275,220,271,225,267,230,263,234,259,239,255,243,251,248,247,252,243,256,240,261,236,264,233,268,230&#10; l 268,230,433,456 c 433,456,433,456,433,455,434,454,434,453,435,450,435,448,436,446,437,443,437,440,438,436,439,433,439,430,439,426,440,423,440,420,439,416,439,413,438,410,438,408,436,405&#10; l 436,405,401,328 c 401,328,402,327,403,327,404,326,405,325,405,325,406,324,407,323,408,323,408,322,409,321,410,321,410,320,411,320,411,319,412,319,413,318,413,317,414,317,414,316,415,316&#10; l 415,316,417,318 l 417,318,424,310 l 424,310,414,301 l 414,301,417,292 l 417,292,408,295 l 408,295,398,285 l 398,285,391,292 l 391,292,393,294 c 393,294,393,294,393,295,392,295,392,295,392,295,392,296,392,296,391,296,391,296,391,297,391,297,390,297,390,297,390,298,390,298,389,298,389,298,389,299,389,299,388,299&#10; l 388,299,370,259 c 370,259,371,259,372,258,372,257,373,257,374,256,375,255,375,255,376,254,377,253,377,253,378,252,379,252,379,251,380,251,380,250,381,250,381,249,382,249,383,248,383,247&#10; l 383,247,385,249 l 385,249,392,242 l 392,242,382,233 l 382,233,385,223 l 385,223,376,227 l 376,227,366,217 l 366,217,359,224 l 359,224,361,226 c 361,226,361,226,361,226,361,226,360,227,360,227,360,227,360,227,360,228,359,228,359,228,359,228,359,228,359,229,358,229,358,229,358,229,358,230,357,230,357,230,357,230&#10; l 357,230,348,210 c 348,210,347,209,347,207,346,206,345,204,344,202,343,200,343,198,342,195,341,193,340,191,339,189,339,186,338,184,338,181,337,179,337,177,336,174,336,172,336,169,336,167&#10; c 336,167,340,163,345,158,349,154,353,150,358,146,362,142,366,138,370,134,374,130,377,126,381,123,385,119,388,115,392,112,395,108,398,105,401,101,404,98,407,95,410,92&#10;e x">
            <v:stroke joinstyle="miter"/>
          </v:shapetype>
          <v:shape id="WS_polygon243" type="polygon243" style="position:absolute;left:0;text-align:left;margin-left:30.9555pt;margin-top:731.248pt;width:4.557pt;height:4.56403pt;z-index:-25165665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32" coordsize="26362,5258" o:spt="12" path="m 0,5258 l 0,5258,26362,5258 l 26362,5258,26362,0 l 26362,0,0,0 l 0,0,0,5258e x">
            <v:stroke joinstyle="miter"/>
          </v:shapetype>
          <v:shape id="WS_polygon832" type="polygon832" style="position:absolute;left:0;text-align:left;margin-left:303.393pt;margin-top:743.953pt;width:263.622pt;height:52.583pt;z-index:-25165606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33" coordsize="26462,150" o:spt="12" path="m 50,50 l 50,50,26412,50e">
            <v:stroke joinstyle="miter"/>
          </v:shapetype>
          <v:shape id="WS_polygon833" type="polygon833" style="position:absolute;left:0;text-align:left;margin-left:302.893pt;margin-top:743.693pt;width:264.622pt;height:1.5pt;z-index:833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834" coordsize="26512,300" o:spt="12" path="m 75,75 l 75,75,26437,75e">
            <v:stroke joinstyle="miter"/>
          </v:shapetype>
          <v:shape id="WS_polygon834" type="polygon834" style="position:absolute;left:0;text-align:left;margin-left:302.643pt;margin-top:796.475pt;width:265.122pt;height:3pt;z-index:834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88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882" type="polygon882" style="position:absolute;left:0;text-align:left;margin-left:320.128pt;margin-top:738.284pt;width:84.189pt;height:11.339pt;z-index:-251656013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88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883" type="polygon883" style="position:absolute;left:0;text-align:left;margin-left:315.876pt;margin-top:738.284pt;width:84.189pt;height:11.339pt;z-index:-251656012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88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884" type="polygon884" style="position:absolute;left:0;text-align:left;margin-left:311.624pt;margin-top:738.284pt;width:84.189pt;height:11.339pt;z-index:-251656011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A21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París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Berlín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33" w:header="0" w:footer="0" w:gutter="0"/>
          <w:cols w:num="2" w:equalWidth="0">
            <w:col w:w="674" w:space="0"/>
            <w:col w:w="109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3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20" w:lineRule="exact"/>
        <w:ind w:firstLine="0" w:left="586"/>
        <w:jc w:val="left"/>
        <w:rPr/>
      </w:pP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500" w:lineRule="exact"/>
        <w:ind w:firstLine="0" w:left="586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1"/>
          <w:w w:val="100"/>
        </w:rPr>
        <w:t>LO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6"/>
          <w:w w:val="100"/>
        </w:rPr>
        <w:t>ALEMANIA</w:t>
      </w:r>
    </w:p>
    <w:p w:rsidR="005A76FB" w:rsidRDefault="005A76FB" w:rsidP="005A76FB">
      <w:pPr>
        <w:spacing w:before="0" w:after="0" w:line="151" w:lineRule="exact"/>
        <w:ind w:firstLine="0" w:left="586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Colonia,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Hamburgo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Berlín</w:t>
      </w:r>
    </w:p>
    <w:p w:rsidR="005A76FB" w:rsidRDefault="005A76FB" w:rsidP="005A76FB">
      <w:pPr>
        <w:spacing w:before="0" w:after="0" w:lineRule="exact" w:line="240"/>
        <w:ind w:firstLine="0" w:left="58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86"/>
        <w:rPr/>
      </w:pPr>
    </w:p>
    <w:p w:rsidR="005A76FB" w:rsidRDefault="005A76FB" w:rsidP="005A76FB">
      <w:pPr>
        <w:spacing w:before="0" w:after="0" w:line="306" w:lineRule="exact"/>
        <w:ind w:firstLine="2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Hamburgo</w:t>
      </w:r>
    </w:p>
    <w:p w:rsidR="005A76FB" w:rsidRDefault="005A76FB" w:rsidP="005A76FB">
      <w:pPr>
        <w:spacing w:before="0" w:after="0" w:line="3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Hannover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Lübeck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33" w:header="0" w:footer="0" w:gutter="0"/>
          <w:cols w:num="4" w:equalWidth="0">
            <w:col w:w="9630" w:space="0"/>
            <w:col w:w="955" w:space="0"/>
            <w:col w:w="467" w:space="0"/>
            <w:col w:w="6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3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6" w:lineRule="exact"/>
        <w:ind w:firstLine="666" w:left="376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PARíS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FRANKFURT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289" w:lineRule="exact"/>
        <w:ind w:firstLine="672" w:left="37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7"/>
          <w:w w:val="100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5a5758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0"/>
          <w:w w:val="100"/>
        </w:rPr>
        <w:t>COMIDAS</w:t>
      </w:r>
    </w:p>
    <w:p w:rsidR="005A76FB" w:rsidRDefault="005A76FB" w:rsidP="005A76FB">
      <w:pPr>
        <w:spacing w:before="0" w:after="0" w:line="294" w:lineRule="exact"/>
        <w:ind w:firstLine="213" w:left="376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Hamburgo,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Berlín,</w:t>
      </w:r>
    </w:p>
    <w:p w:rsidR="005A76FB" w:rsidRDefault="005A76FB" w:rsidP="005A76FB">
      <w:pPr>
        <w:spacing w:before="0" w:after="0" w:line="160" w:lineRule="exact"/>
        <w:ind w:firstLine="213" w:left="376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405" w:left="37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6"/>
          <w:w w:val="100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189" w:lineRule="exact"/>
        <w:ind w:firstLine="405" w:left="37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iluminado</w:t>
      </w:r>
    </w:p>
    <w:p w:rsidR="005A76FB" w:rsidRDefault="005A76FB" w:rsidP="005A76FB">
      <w:pPr>
        <w:spacing w:before="0" w:after="0" w:line="189" w:lineRule="exact"/>
        <w:ind w:firstLine="405" w:left="37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Frankfurt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89" w:lineRule="exact"/>
        <w:ind w:firstLine="405" w:left="37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Rhin</w:t>
      </w:r>
    </w:p>
    <w:p w:rsidR="005A76FB" w:rsidRDefault="005A76FB" w:rsidP="005A76FB">
      <w:pPr>
        <w:spacing w:before="0" w:after="0" w:line="189" w:lineRule="exact"/>
        <w:ind w:firstLine="405" w:left="37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Hannover</w:t>
      </w:r>
    </w:p>
    <w:p w:rsidR="005A76FB" w:rsidRDefault="005A76FB" w:rsidP="005A76FB">
      <w:pPr>
        <w:spacing w:before="0" w:after="0" w:line="189" w:lineRule="exact"/>
        <w:ind w:firstLine="405" w:left="37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Lübeck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(preciosa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Hanseática)</w:t>
      </w:r>
    </w:p>
    <w:p w:rsidR="005A76FB" w:rsidRDefault="005A76FB" w:rsidP="005A76FB">
      <w:pPr>
        <w:spacing w:before="0" w:after="0" w:line="605" w:lineRule="exact"/>
        <w:ind w:firstLine="0" w:left="376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458"/>
        </w:tabs>
        <w:spacing w:before="0" w:after="0" w:line="341" w:lineRule="exact"/>
        <w:ind w:firstLine="896" w:left="37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1.550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896" w:left="37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96" w:left="376"/>
        <w:rPr/>
      </w:pP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139" w:lineRule="exact"/>
        <w:ind w:firstLine="2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Colonia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33" w:header="0" w:footer="0" w:gutter="0"/>
          <w:cols w:num="3" w:equalWidth="0">
            <w:col w:w="8904" w:space="0"/>
            <w:col w:w="1271" w:space="0"/>
            <w:col w:w="149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3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36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35" type="#_x0000_t202" style="position:absolute;left:0;text-align:left;margin-left:452.754pt;margin-top:450.844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8" type="#_x0000_t202" style="position:absolute;left:0;text-align:left;margin-left:320.799pt;margin-top:549.893pt;width:128.456696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2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aeropuerto-hotel-aeropuerto</w:t>
                  </w:r>
                  <w:r>
                    <w:rPr w:spacing="-1">
                      <w:rFonts w:ascii="Helvetica" w:hAnsi="Helvetica" w:cs="Helvetica"/>
                      <w:u w:val="none"/>
                      <w:sz w:val="8"/>
                      <w:position w:val="5.94165039"/>
                      <w:color w:val="231f20"/>
                      <w:w w:val="90"/>
                      <w:noProof w:val="true"/>
                      <w:spacing w:val="-8"/>
                    </w:rPr>
                    <w:t>(1)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4" type="#_x0000_t202" style="position:absolute;left:0;text-align:left;margin-left:320.799pt;margin-top:559.31pt;width:115.773102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Ex-</w:t>
      </w:r>
    </w:p>
    <w:p w:rsidR="005A76FB" w:rsidRDefault="005A76FB" w:rsidP="005A76FB">
      <w:pPr>
        <w:spacing w:before="0" w:after="0" w:line="172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</w:p>
    <w:p w:rsidR="005A76FB" w:rsidRDefault="005A76FB" w:rsidP="005A76FB">
      <w:pPr>
        <w:spacing w:before="0" w:after="0" w:line="171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</w:p>
    <w:p w:rsidR="005A76FB" w:rsidRDefault="005A76FB" w:rsidP="005A76FB">
      <w:pPr>
        <w:spacing w:before="0" w:after="0" w:line="172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1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Eliseos,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</w:p>
    <w:p w:rsidR="005A76FB" w:rsidRDefault="005A76FB" w:rsidP="005A76FB">
      <w:pPr>
        <w:spacing w:before="0" w:after="0" w:line="169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52" w:lineRule="exact"/>
        <w:ind w:firstLine="0" w:left="36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di-</w:t>
      </w:r>
    </w:p>
    <w:p w:rsidR="005A76FB" w:rsidRDefault="005A76FB" w:rsidP="005A76FB">
      <w:pPr>
        <w:spacing w:before="0" w:after="0" w:line="169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proporcio-</w:t>
      </w:r>
    </w:p>
    <w:p w:rsidR="005A76FB" w:rsidRDefault="005A76FB" w:rsidP="005A76FB">
      <w:pPr>
        <w:spacing w:before="0" w:after="0" w:line="171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</w:p>
    <w:p w:rsidR="005A76FB" w:rsidRDefault="005A76FB" w:rsidP="005A76FB">
      <w:pPr>
        <w:spacing w:before="0" w:after="0" w:line="172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1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</w:p>
    <w:p w:rsidR="005A76FB" w:rsidRDefault="005A76FB" w:rsidP="005A76FB">
      <w:pPr>
        <w:spacing w:before="0" w:after="0" w:line="171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</w:p>
    <w:p w:rsidR="005A76FB" w:rsidRDefault="005A76FB" w:rsidP="005A76FB">
      <w:pPr>
        <w:spacing w:before="0" w:after="0" w:line="171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</w:p>
    <w:p w:rsidR="005A76FB" w:rsidRDefault="005A76FB" w:rsidP="005A76FB">
      <w:pPr>
        <w:spacing w:before="0" w:after="0" w:line="169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Inválidos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</w:p>
    <w:p w:rsidR="005A76FB" w:rsidRDefault="005A76FB" w:rsidP="005A76FB">
      <w:pPr>
        <w:spacing w:before="0" w:after="0" w:line="171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Lu-</w:t>
      </w:r>
    </w:p>
    <w:p w:rsidR="005A76FB" w:rsidRDefault="005A76FB" w:rsidP="005A76FB">
      <w:pPr>
        <w:spacing w:before="0" w:after="0" w:line="171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1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Vendôme;</w:t>
      </w:r>
    </w:p>
    <w:p w:rsidR="005A76FB" w:rsidRDefault="005A76FB" w:rsidP="005A76FB">
      <w:pPr>
        <w:spacing w:before="0" w:after="0" w:line="172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embarcare-</w:t>
      </w:r>
    </w:p>
    <w:p w:rsidR="005A76FB" w:rsidRDefault="005A76FB" w:rsidP="005A76FB">
      <w:pPr>
        <w:spacing w:before="0" w:after="0" w:line="169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”bateaux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2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69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románticos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1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lizándose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1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célebres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1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orillas: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Dame,</w:t>
      </w:r>
    </w:p>
    <w:p w:rsidR="005A76FB" w:rsidRDefault="005A76FB" w:rsidP="005A76FB">
      <w:pPr>
        <w:spacing w:before="0" w:after="0" w:line="171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72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69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1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2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Ter-</w:t>
      </w:r>
    </w:p>
    <w:p w:rsidR="005A76FB" w:rsidRDefault="005A76FB" w:rsidP="005A76FB">
      <w:pPr>
        <w:spacing w:before="0" w:after="0" w:line="169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Corazón.</w:t>
      </w:r>
    </w:p>
    <w:p w:rsidR="005A76FB" w:rsidRDefault="005A76FB" w:rsidP="005A76FB">
      <w:pPr>
        <w:spacing w:before="0" w:after="0" w:line="171" w:lineRule="exact"/>
        <w:ind w:firstLine="0" w:left="36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36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cua-</w:t>
      </w:r>
    </w:p>
    <w:p w:rsidR="005A76FB" w:rsidRDefault="005A76FB" w:rsidP="005A76FB">
      <w:pPr>
        <w:spacing w:before="0" w:after="0" w:line="169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siguientes</w:t>
      </w:r>
    </w:p>
    <w:p w:rsidR="005A76FB" w:rsidRDefault="005A76FB" w:rsidP="005A76FB">
      <w:pPr>
        <w:spacing w:before="0" w:after="0" w:line="171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72" w:lineRule="exact"/>
        <w:ind w:firstLine="0" w:left="362"/>
        <w:jc w:val="left"/>
        <w:rPr/>
      </w:pPr>
      <w:r>
        <w:rPr w:spacing="-161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9" type="#_x0000_t202" style="position:absolute;left:0;text-align:left;margin-left:36.0635pt;margin-top:635.754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5"/>
                      <w:noProof w:val="true"/>
                      <w:spacing w:val="0"/>
                    </w:rPr>
                    <w:t> 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suntuoso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126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pretérita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126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voluntad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126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“Rey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Sol”;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1" w:lineRule="exact"/>
        <w:ind w:firstLine="126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Sa-</w:t>
      </w:r>
    </w:p>
    <w:p w:rsidR="005A76FB" w:rsidRDefault="005A76FB" w:rsidP="005A76FB">
      <w:pPr>
        <w:spacing w:before="0" w:after="0" w:line="171" w:lineRule="exact"/>
        <w:ind w:firstLine="126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2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 Museo de Louvre: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69" w:lineRule="exact"/>
        <w:ind w:firstLine="126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muchas</w:t>
      </w:r>
    </w:p>
    <w:p w:rsidR="005A76FB" w:rsidRDefault="005A76FB" w:rsidP="005A76FB">
      <w:pPr>
        <w:spacing w:before="0" w:after="0" w:line="171" w:lineRule="exact"/>
        <w:ind w:firstLine="126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Gioconda.</w:t>
      </w:r>
    </w:p>
    <w:p w:rsidR="005A76FB" w:rsidRDefault="005A76FB" w:rsidP="005A76FB">
      <w:pPr>
        <w:spacing w:before="0" w:after="0" w:line="352" w:lineRule="exact"/>
        <w:ind w:firstLine="0" w:left="36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PARÍS-FRANKFURT</w:t>
      </w:r>
    </w:p>
    <w:p w:rsidR="005A76FB" w:rsidRDefault="005A76FB" w:rsidP="005A76FB">
      <w:pPr>
        <w:spacing w:before="0" w:after="0" w:line="171" w:lineRule="exact"/>
        <w:ind w:firstLine="198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FRANKFURT-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Rhin-COLONIA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Goar,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Loreley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Boppard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Colonia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tercera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sobrevivió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bombardeos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vidrieras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632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COLONIA-HANNOVER-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HAMBURGO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Hannover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Sajonia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ubicada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Leine.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Mercado,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Hamburgo,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acuática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Elba,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Alster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(justo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mania)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cosmopolita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HAMBURGO: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Lübeck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Michaelis,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Bolsa,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almacén,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escaleras,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Lübeck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rodeado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ofre-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ciendo,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imagen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UNESCO.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Ham-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Reichstag,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Parlamento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Berlín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Alexander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Rojo,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Gemelas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Nicolás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Gendarmenmarkt,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bonitos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Berlín.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Postdam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ocupan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hectáreas,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ejemplo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prusiano.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4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dentro</w:t>
      </w:r>
    </w:p>
    <w:p w:rsidR="005A76FB" w:rsidRDefault="005A76FB" w:rsidP="005A76FB">
      <w:pPr>
        <w:spacing w:before="0" w:after="0" w:line="159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59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incluidas).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Visitas con guía local:</w:t>
      </w:r>
    </w:p>
    <w:p w:rsidR="005A76FB" w:rsidRDefault="005A76FB" w:rsidP="005A76FB">
      <w:pPr>
        <w:spacing w:before="0" w:after="0" w:line="159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Hamburgo,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Berlín.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Visitas explicadas por nuestro guía:</w:t>
      </w:r>
    </w:p>
    <w:p w:rsidR="005A76FB" w:rsidRDefault="005A76FB" w:rsidP="005A76FB">
      <w:pPr>
        <w:spacing w:before="0" w:after="0" w:line="159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Hannover.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Otros atractivos incluidos:</w:t>
      </w:r>
    </w:p>
    <w:p w:rsidR="005A76FB" w:rsidRDefault="005A76FB" w:rsidP="005A76FB">
      <w:pPr>
        <w:spacing w:before="0" w:after="0" w:line="159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Lubeck.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="146" w:lineRule="exact"/>
        <w:ind w:firstLine="2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20996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12.</w:t>
      </w:r>
    </w:p>
    <w:p w:rsidR="005A76FB" w:rsidRDefault="005A76FB" w:rsidP="005A76FB">
      <w:pPr>
        <w:spacing w:before="0" w:after="0" w:line="177" w:lineRule="exact"/>
        <w:ind w:firstLine="14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67" w:lineRule="exact"/>
        <w:ind w:firstLine="1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1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1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1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1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69" w:lineRule="exact"/>
        <w:ind w:firstLine="1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</w:p>
    <w:p w:rsidR="005A76FB" w:rsidRDefault="005A76FB" w:rsidP="005A76FB">
      <w:pPr>
        <w:spacing w:before="0" w:after="0" w:line="197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40"/>
        <w:rPr/>
      </w:pPr>
    </w:p>
    <w:p w:rsidR="005A76FB" w:rsidRDefault="005A76FB" w:rsidP="005A76FB">
      <w:pPr>
        <w:spacing w:before="0" w:after="0" w:line="281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738"/>
        </w:tabs>
        <w:spacing w:before="0" w:after="0" w:line="274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1.550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1.570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1.660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="309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06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1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1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Berlín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140"/>
        <w:rPr/>
      </w:pPr>
    </w:p>
    <w:p w:rsidR="005A76FB" w:rsidRDefault="005A76FB" w:rsidP="005A76FB">
      <w:pPr>
        <w:spacing w:before="0" w:after="0" w:line="344" w:lineRule="exact"/>
        <w:ind w:firstLine="1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98" w:lineRule="exact"/>
        <w:ind w:firstLine="1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7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5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9" w:lineRule="exact"/>
        <w:ind w:firstLine="1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Semicentro</w:t>
      </w:r>
    </w:p>
    <w:p w:rsidR="005A76FB" w:rsidRDefault="005A76FB" w:rsidP="005A76FB">
      <w:pPr>
        <w:spacing w:before="0" w:after="0" w:line="179" w:lineRule="exact"/>
        <w:ind w:firstLine="7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Steigenberger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Langen****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09" w:lineRule="exact"/>
        <w:ind w:firstLine="1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9"/>
          <w:noProof w:val="true"/>
          <w:spacing w:val="0"/>
        </w:rPr>
        <w:t>Düsseldorf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Nord****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9" w:lineRule="exact"/>
        <w:ind w:firstLine="7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Park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Sued****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7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Kaarst****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7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Ratingen****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09" w:lineRule="exact"/>
        <w:ind w:firstLine="1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1"/>
          <w:noProof w:val="true"/>
          <w:spacing w:val="0"/>
        </w:rPr>
        <w:t>Hamburgo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Parkhotel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Rosarium***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Uetersen</w:t>
      </w:r>
    </w:p>
    <w:p w:rsidR="005A76FB" w:rsidRDefault="005A76FB" w:rsidP="005A76FB">
      <w:pPr>
        <w:spacing w:before="0" w:after="0" w:line="179" w:lineRule="exact"/>
        <w:ind w:firstLine="7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Panorama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Harburg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Periferia</w:t>
      </w:r>
    </w:p>
    <w:p w:rsidR="005A76FB" w:rsidRDefault="005A76FB" w:rsidP="005A76FB">
      <w:pPr>
        <w:spacing w:before="0" w:after="0" w:line="209" w:lineRule="exact"/>
        <w:ind w:firstLine="1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Berlín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C.W.****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9" w:lineRule="exact"/>
        <w:ind w:firstLine="7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Wyndhan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East***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7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Berlin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Excelsior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09" w:lineRule="exact"/>
        <w:ind w:firstLine="1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Munich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Feringapark****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9" w:lineRule="exact"/>
        <w:ind w:firstLine="7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Messe****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7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Ost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Messe***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Periferia</w:t>
      </w:r>
    </w:p>
    <w:p w:rsidR="005A76FB" w:rsidRDefault="005A76FB" w:rsidP="005A76FB">
      <w:pPr>
        <w:spacing w:before="0" w:after="0" w:lineRule="exact" w:line="240"/>
        <w:ind w:firstLine="784"/>
        <w:rPr/>
      </w:pPr>
    </w:p>
    <w:p w:rsidR="005A76FB" w:rsidRDefault="005A76FB" w:rsidP="005A76FB">
      <w:pPr>
        <w:spacing w:before="0" w:after="0" w:line="285" w:lineRule="exact"/>
        <w:ind w:firstLine="1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40"/>
          <w:noProof w:val="true"/>
          <w:spacing w:val="0"/>
        </w:rPr>
        <w:t>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•  París, debido a la feria Air Show del 18 al 25/6 el aloja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3"/>
        </w:rPr>
        <w:t>-</w:t>
      </w:r>
    </w:p>
    <w:p w:rsidR="005A76FB" w:rsidRDefault="005A76FB" w:rsidP="005A76FB">
      <w:pPr>
        <w:spacing w:before="0" w:after="0" w:line="140" w:lineRule="exact"/>
        <w:ind w:firstLine="2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58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75.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33" w:header="0" w:footer="0" w:gutter="0"/>
          <w:cols w:num="4" w:equalWidth="0">
            <w:col w:w="3099" w:space="0"/>
            <w:col w:w="2732" w:space="0"/>
            <w:col w:w="2851" w:space="0"/>
            <w:col w:w="299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198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1" w:lineRule="exact"/>
        <w:ind w:firstLine="198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1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69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embar-</w:t>
      </w:r>
    </w:p>
    <w:p w:rsidR="005A76FB" w:rsidRDefault="005A76FB" w:rsidP="005A76FB">
      <w:pPr>
        <w:spacing w:before="0" w:after="0" w:line="171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avión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Frankfurt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</w:p>
    <w:p w:rsidR="005A76FB" w:rsidRDefault="005A76FB" w:rsidP="005A76FB">
      <w:pPr>
        <w:spacing w:before="0" w:after="0" w:line="171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</w:p>
    <w:p w:rsidR="005A76FB" w:rsidRDefault="005A76FB" w:rsidP="005A76FB">
      <w:pPr>
        <w:spacing w:before="0" w:after="0" w:line="172" w:lineRule="exact"/>
        <w:ind w:firstLine="0" w:left="3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HAMBURGO-BERLÍN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Berlín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Conmemorativa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Rojo,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Radio,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Bran-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denburgo,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1989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reunifi-</w:t>
      </w:r>
    </w:p>
    <w:p w:rsidR="005A76FB" w:rsidRDefault="005A76FB" w:rsidP="005A76FB">
      <w:pPr>
        <w:spacing w:before="0" w:after="0" w:line="209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Lisboa 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33" w:header="0" w:footer="0" w:gutter="0"/>
          <w:cols w:num="3" w:equalWidth="0">
            <w:col w:w="3099" w:space="0"/>
            <w:col w:w="2821" w:space="0"/>
            <w:col w:w="57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3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59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146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233" w:header="0" w:footer="0" w:gutter="0"/>
      <w:cols w:num="1" w:equalWidth="0">
        <w:col w:w="1167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